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银海公寓银海街72号房屋4年2个月租赁权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lang w:eastAsia="zh-CN"/>
        </w:rPr>
        <w:t>同意按以下标准交纳交易服务费：（1）出租标的有二个及以上意向承租方报名且成交的，承租方支付按首年一个月租金计的交易服务费；（2）出租标的只有一位意向承租方且成交的，承租方支付按首年半个月租金计的交易服务费</w:t>
      </w:r>
      <w:bookmarkStart w:id="0" w:name="_GoBack"/>
      <w:bookmarkEnd w:id="0"/>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2F22849"/>
    <w:rsid w:val="03066051"/>
    <w:rsid w:val="034968FA"/>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E70210"/>
    <w:rsid w:val="082B5D4B"/>
    <w:rsid w:val="086D676C"/>
    <w:rsid w:val="089C175A"/>
    <w:rsid w:val="08D10C69"/>
    <w:rsid w:val="09E6788F"/>
    <w:rsid w:val="0AAE43AC"/>
    <w:rsid w:val="0AD560AE"/>
    <w:rsid w:val="0B0A56A3"/>
    <w:rsid w:val="0B533056"/>
    <w:rsid w:val="0B7B304D"/>
    <w:rsid w:val="0BB172CB"/>
    <w:rsid w:val="0C6166D1"/>
    <w:rsid w:val="0C6341FD"/>
    <w:rsid w:val="0D0307B3"/>
    <w:rsid w:val="0DEF3BD0"/>
    <w:rsid w:val="0DF1051E"/>
    <w:rsid w:val="0DFF0D2A"/>
    <w:rsid w:val="0E903659"/>
    <w:rsid w:val="0FB835CC"/>
    <w:rsid w:val="10807FDD"/>
    <w:rsid w:val="11482434"/>
    <w:rsid w:val="13345A94"/>
    <w:rsid w:val="13482FEC"/>
    <w:rsid w:val="139D6277"/>
    <w:rsid w:val="140A4CED"/>
    <w:rsid w:val="14A57D62"/>
    <w:rsid w:val="153B2B5D"/>
    <w:rsid w:val="17024AFF"/>
    <w:rsid w:val="173E5800"/>
    <w:rsid w:val="17F9680E"/>
    <w:rsid w:val="18E02B9B"/>
    <w:rsid w:val="1A187E67"/>
    <w:rsid w:val="1AE2612C"/>
    <w:rsid w:val="1B1905BF"/>
    <w:rsid w:val="1B68249D"/>
    <w:rsid w:val="1B996EAD"/>
    <w:rsid w:val="1C5D191D"/>
    <w:rsid w:val="1CEF6950"/>
    <w:rsid w:val="1D126544"/>
    <w:rsid w:val="1DA37C3B"/>
    <w:rsid w:val="1DDA4F60"/>
    <w:rsid w:val="1DDE7434"/>
    <w:rsid w:val="1E257EB1"/>
    <w:rsid w:val="1F2055A9"/>
    <w:rsid w:val="1F5D7B0B"/>
    <w:rsid w:val="1F874FBD"/>
    <w:rsid w:val="1FB321FD"/>
    <w:rsid w:val="209305BB"/>
    <w:rsid w:val="227C2CC9"/>
    <w:rsid w:val="23790884"/>
    <w:rsid w:val="243742CD"/>
    <w:rsid w:val="24C174C6"/>
    <w:rsid w:val="251B0C58"/>
    <w:rsid w:val="26A7790D"/>
    <w:rsid w:val="26AC5BF8"/>
    <w:rsid w:val="2712052D"/>
    <w:rsid w:val="27541626"/>
    <w:rsid w:val="27AA290F"/>
    <w:rsid w:val="27F10E8A"/>
    <w:rsid w:val="285D694C"/>
    <w:rsid w:val="290669CC"/>
    <w:rsid w:val="2B174AA9"/>
    <w:rsid w:val="2B3B0C26"/>
    <w:rsid w:val="2B8A233B"/>
    <w:rsid w:val="2BD01743"/>
    <w:rsid w:val="2BE762F0"/>
    <w:rsid w:val="2D70278D"/>
    <w:rsid w:val="2E1171F9"/>
    <w:rsid w:val="2FA5177C"/>
    <w:rsid w:val="30D01146"/>
    <w:rsid w:val="30F0549D"/>
    <w:rsid w:val="32115FE7"/>
    <w:rsid w:val="32FB67E2"/>
    <w:rsid w:val="358D66D7"/>
    <w:rsid w:val="36DB4F6E"/>
    <w:rsid w:val="37ED2A2D"/>
    <w:rsid w:val="37F650DC"/>
    <w:rsid w:val="39DB705C"/>
    <w:rsid w:val="3B103714"/>
    <w:rsid w:val="3B6738AB"/>
    <w:rsid w:val="3BAE76FE"/>
    <w:rsid w:val="3C1D0DE4"/>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543172"/>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22F41D6"/>
    <w:rsid w:val="53987E95"/>
    <w:rsid w:val="53A6198E"/>
    <w:rsid w:val="55514F07"/>
    <w:rsid w:val="566461BA"/>
    <w:rsid w:val="56B33C9C"/>
    <w:rsid w:val="58B150E7"/>
    <w:rsid w:val="58C0698D"/>
    <w:rsid w:val="59DB0D08"/>
    <w:rsid w:val="5A5737BB"/>
    <w:rsid w:val="5A772D9E"/>
    <w:rsid w:val="5A7D1B2E"/>
    <w:rsid w:val="5AA23484"/>
    <w:rsid w:val="5ACD46F2"/>
    <w:rsid w:val="5B413F46"/>
    <w:rsid w:val="5B45172F"/>
    <w:rsid w:val="5B7B2FC6"/>
    <w:rsid w:val="5C0234CB"/>
    <w:rsid w:val="5CBF695C"/>
    <w:rsid w:val="5CC069C6"/>
    <w:rsid w:val="5CC213B2"/>
    <w:rsid w:val="5EF96294"/>
    <w:rsid w:val="5F173860"/>
    <w:rsid w:val="610D41F3"/>
    <w:rsid w:val="618065AE"/>
    <w:rsid w:val="61C61194"/>
    <w:rsid w:val="61CF5A16"/>
    <w:rsid w:val="635D25AF"/>
    <w:rsid w:val="63A55650"/>
    <w:rsid w:val="63A8411F"/>
    <w:rsid w:val="63C12C87"/>
    <w:rsid w:val="64CE35FD"/>
    <w:rsid w:val="64F33769"/>
    <w:rsid w:val="65904B4F"/>
    <w:rsid w:val="68560168"/>
    <w:rsid w:val="697C6B5E"/>
    <w:rsid w:val="69F92A1A"/>
    <w:rsid w:val="6A105E3D"/>
    <w:rsid w:val="6A3D4BF3"/>
    <w:rsid w:val="6B244BB2"/>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2024-12-17T09:14:24Z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A338B6F6A2854B999B473B3C0CFE8B4C</vt:lpwstr>
  </property>
</Properties>
</file>